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F" w:rsidRDefault="0070177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A181D0" wp14:editId="32FDD271">
            <wp:simplePos x="0" y="0"/>
            <wp:positionH relativeFrom="column">
              <wp:posOffset>-280035</wp:posOffset>
            </wp:positionH>
            <wp:positionV relativeFrom="paragraph">
              <wp:posOffset>-320040</wp:posOffset>
            </wp:positionV>
            <wp:extent cx="5943600" cy="4457700"/>
            <wp:effectExtent l="0" t="0" r="0" b="0"/>
            <wp:wrapNone/>
            <wp:docPr id="1" name="Рисунок 1" descr="D:\ДЮЙМОВОЧКА\МАТЕМАТИКА\комбинаторные\семинар 2019\комбинаторные игры\Слайд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ЮЙМОВОЧКА\МАТЕМАТИКА\комбинаторные\семинар 2019\комбинаторные игры\Слайд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776" w:rsidRDefault="00701776"/>
    <w:p w:rsidR="00701776" w:rsidRDefault="00701776"/>
    <w:p w:rsidR="00701776" w:rsidRDefault="00701776"/>
    <w:p w:rsidR="00701776" w:rsidRDefault="00701776"/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A0E9FB" wp14:editId="6C3D2649">
            <wp:simplePos x="0" y="0"/>
            <wp:positionH relativeFrom="column">
              <wp:posOffset>-318135</wp:posOffset>
            </wp:positionH>
            <wp:positionV relativeFrom="paragraph">
              <wp:posOffset>158115</wp:posOffset>
            </wp:positionV>
            <wp:extent cx="5940425" cy="4455160"/>
            <wp:effectExtent l="0" t="0" r="3175" b="2540"/>
            <wp:wrapNone/>
            <wp:docPr id="2" name="Рисунок 2" descr="D:\ДЮЙМОВОЧКА\ФОТО\интеллект\IMG_20190521_10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ЮЙМОВОЧКА\ФОТО\интеллект\IMG_20190521_103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0663F42" wp14:editId="7D95B857">
            <wp:simplePos x="0" y="0"/>
            <wp:positionH relativeFrom="column">
              <wp:posOffset>-451485</wp:posOffset>
            </wp:positionH>
            <wp:positionV relativeFrom="paragraph">
              <wp:posOffset>-334010</wp:posOffset>
            </wp:positionV>
            <wp:extent cx="5940425" cy="4455160"/>
            <wp:effectExtent l="0" t="0" r="3175" b="2540"/>
            <wp:wrapNone/>
            <wp:docPr id="3" name="Рисунок 3" descr="D:\ДЮЙМОВОЧКА\ФОТО\интеллект\IMG_20190521_10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ЮЙМОВОЧКА\ФОТО\интеллект\IMG_20190521_104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Default="00701776">
      <w:pPr>
        <w:rPr>
          <w:noProof/>
          <w:lang w:eastAsia="ru-RU"/>
        </w:rPr>
      </w:pPr>
    </w:p>
    <w:p w:rsidR="00701776" w:rsidRPr="00701776" w:rsidRDefault="00701776" w:rsidP="00701776">
      <w:pPr>
        <w:jc w:val="center"/>
        <w:rPr>
          <w:b/>
          <w:sz w:val="40"/>
          <w:szCs w:val="40"/>
        </w:rPr>
      </w:pPr>
      <w:r w:rsidRPr="00701776">
        <w:rPr>
          <w:b/>
          <w:noProof/>
          <w:sz w:val="40"/>
          <w:szCs w:val="40"/>
          <w:lang w:eastAsia="ru-RU"/>
        </w:rPr>
        <w:t>РЕШЕНИЕ:</w:t>
      </w:r>
    </w:p>
    <w:p w:rsidR="00701776" w:rsidRDefault="0070177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D65F4B" wp14:editId="5D128029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6057900" cy="4543425"/>
            <wp:effectExtent l="0" t="0" r="0" b="9525"/>
            <wp:wrapNone/>
            <wp:docPr id="4" name="Рисунок 4" descr="D:\ДЮЙМОВОЧКА\МАТЕМАТИКА\комбинаторные\семинар 2019\комбинаторные игры\Слайд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ЮЙМОВОЧКА\МАТЕМАТИКА\комбинаторные\семинар 2019\комбинаторные игры\Слайд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0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E"/>
    <w:rsid w:val="0013422E"/>
    <w:rsid w:val="001B342F"/>
    <w:rsid w:val="0070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2019-06-03T07:58:00Z</dcterms:created>
  <dcterms:modified xsi:type="dcterms:W3CDTF">2019-06-03T08:02:00Z</dcterms:modified>
</cp:coreProperties>
</file>